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396824"/>
    <w:p w:rsidR="002C26EA" w:rsidRDefault="002C26EA"/>
    <w:p w:rsidR="002C26EA" w:rsidRDefault="002C26EA"/>
    <w:p w:rsidR="002C26EA" w:rsidRDefault="002C26EA"/>
    <w:p w:rsidR="002C26EA" w:rsidRDefault="002C26EA"/>
    <w:p w:rsidR="002C26EA" w:rsidRDefault="002C26EA"/>
    <w:p w:rsidR="002C26EA" w:rsidRDefault="002C26EA"/>
    <w:p w:rsidR="002C26EA" w:rsidRDefault="002C26EA"/>
    <w:p w:rsidR="002C26EA" w:rsidRDefault="002C26EA"/>
    <w:p w:rsidR="002C26EA" w:rsidRDefault="002C26EA"/>
    <w:p w:rsidR="002C26EA" w:rsidRDefault="002C26EA">
      <w:r>
        <w:t>Tutte le</w:t>
      </w:r>
    </w:p>
    <w:p w:rsidR="002C26EA" w:rsidRPr="002C26EA" w:rsidRDefault="002C26EA">
      <w:pPr>
        <w:rPr>
          <w:rFonts w:ascii="Algerian" w:hAnsi="Algerian"/>
          <w:b/>
          <w:sz w:val="72"/>
        </w:rPr>
      </w:pPr>
      <w:r>
        <w:rPr>
          <w:rFonts w:ascii="Algerian" w:hAnsi="Algerian"/>
          <w:b/>
          <w:sz w:val="72"/>
        </w:rPr>
        <w:t xml:space="preserve">               </w:t>
      </w:r>
      <w:r w:rsidRPr="002C26EA">
        <w:rPr>
          <w:rFonts w:ascii="Algerian" w:hAnsi="Algerian"/>
          <w:b/>
          <w:sz w:val="72"/>
        </w:rPr>
        <w:t xml:space="preserve">VERIFICHE                                                                          </w:t>
      </w:r>
      <w:r>
        <w:rPr>
          <w:rFonts w:ascii="Algerian" w:hAnsi="Algerian"/>
          <w:b/>
          <w:sz w:val="72"/>
        </w:rPr>
        <w:t xml:space="preserve">                   </w:t>
      </w:r>
      <w:r w:rsidRPr="002C26EA">
        <w:rPr>
          <w:rFonts w:ascii="Algerian" w:hAnsi="Algerian"/>
          <w:b/>
          <w:sz w:val="72"/>
        </w:rPr>
        <w:t xml:space="preserve">   </w:t>
      </w:r>
    </w:p>
    <w:p w:rsidR="002C26EA" w:rsidRDefault="002C26EA">
      <w:r>
        <w:t xml:space="preserve">                                                                                                                                                 di quest’ anno scolastico</w:t>
      </w:r>
    </w:p>
    <w:sectPr w:rsidR="002C26EA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C26EA"/>
    <w:rsid w:val="002C26EA"/>
    <w:rsid w:val="00310139"/>
    <w:rsid w:val="00396824"/>
    <w:rsid w:val="00400D06"/>
    <w:rsid w:val="0045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2013-04-14T22:36:00Z</cp:lastPrinted>
  <dcterms:created xsi:type="dcterms:W3CDTF">2013-04-14T22:34:00Z</dcterms:created>
  <dcterms:modified xsi:type="dcterms:W3CDTF">2013-04-14T22:36:00Z</dcterms:modified>
</cp:coreProperties>
</file>